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1D" w:rsidRPr="00A133BE" w:rsidRDefault="0015191D" w:rsidP="00443B31">
      <w:pPr>
        <w:rPr>
          <w:rFonts w:ascii="Times New Roman" w:hAnsi="Times New Roman"/>
          <w:b/>
          <w:sz w:val="30"/>
          <w:szCs w:val="30"/>
          <w:lang w:val="ru-RU"/>
        </w:rPr>
      </w:pPr>
      <w:r w:rsidRPr="00A133BE">
        <w:rPr>
          <w:sz w:val="30"/>
          <w:szCs w:val="30"/>
          <w:lang w:val="ru-RU"/>
        </w:rPr>
        <w:t xml:space="preserve">      </w:t>
      </w:r>
      <w:r w:rsidR="00443B31" w:rsidRPr="00A133BE">
        <w:rPr>
          <w:sz w:val="30"/>
          <w:szCs w:val="30"/>
          <w:lang w:val="ru-RU"/>
        </w:rPr>
        <w:t xml:space="preserve">   </w:t>
      </w:r>
      <w:r w:rsidRPr="00A133BE">
        <w:rPr>
          <w:rFonts w:ascii="Times New Roman" w:hAnsi="Times New Roman"/>
          <w:b/>
          <w:sz w:val="30"/>
          <w:szCs w:val="30"/>
          <w:lang w:val="ru-RU"/>
        </w:rPr>
        <w:t>СПИСОК</w:t>
      </w:r>
    </w:p>
    <w:p w:rsidR="0015191D" w:rsidRPr="00A133BE" w:rsidRDefault="00443B31" w:rsidP="00443B31">
      <w:pPr>
        <w:rPr>
          <w:rFonts w:ascii="Times New Roman" w:hAnsi="Times New Roman"/>
          <w:sz w:val="30"/>
          <w:szCs w:val="30"/>
          <w:lang w:val="ru-RU"/>
        </w:rPr>
      </w:pPr>
      <w:r w:rsidRPr="00A133BE">
        <w:rPr>
          <w:rFonts w:ascii="Times New Roman" w:hAnsi="Times New Roman"/>
          <w:sz w:val="30"/>
          <w:szCs w:val="30"/>
          <w:lang w:val="ru-RU"/>
        </w:rPr>
        <w:t xml:space="preserve">        </w:t>
      </w:r>
      <w:r w:rsidR="0015191D" w:rsidRPr="00A133BE">
        <w:rPr>
          <w:rFonts w:ascii="Times New Roman" w:hAnsi="Times New Roman"/>
          <w:sz w:val="30"/>
          <w:szCs w:val="30"/>
          <w:lang w:val="ru-RU"/>
        </w:rPr>
        <w:t>депутатов Горского сельского Совета депутатов</w:t>
      </w:r>
    </w:p>
    <w:p w:rsidR="0015191D" w:rsidRPr="00A133BE" w:rsidRDefault="0015191D" w:rsidP="00443B31">
      <w:pPr>
        <w:rPr>
          <w:rFonts w:ascii="Times New Roman" w:hAnsi="Times New Roman"/>
          <w:sz w:val="30"/>
          <w:szCs w:val="30"/>
          <w:lang w:val="ru-RU"/>
        </w:rPr>
      </w:pPr>
      <w:r w:rsidRPr="00A133BE">
        <w:rPr>
          <w:rFonts w:ascii="Times New Roman" w:hAnsi="Times New Roman"/>
          <w:sz w:val="30"/>
          <w:szCs w:val="30"/>
          <w:lang w:val="ru-RU"/>
        </w:rPr>
        <w:t xml:space="preserve">        Краснопольского района   Могилёвской области двадцать </w:t>
      </w:r>
      <w:r w:rsidR="00160ADF" w:rsidRPr="00A133BE">
        <w:rPr>
          <w:rFonts w:ascii="Times New Roman" w:hAnsi="Times New Roman"/>
          <w:sz w:val="30"/>
          <w:szCs w:val="30"/>
          <w:lang w:val="ru-RU"/>
        </w:rPr>
        <w:t>девятого</w:t>
      </w:r>
      <w:r w:rsidRPr="00A133BE">
        <w:rPr>
          <w:rFonts w:ascii="Times New Roman" w:hAnsi="Times New Roman"/>
          <w:sz w:val="30"/>
          <w:szCs w:val="30"/>
          <w:lang w:val="ru-RU"/>
        </w:rPr>
        <w:t xml:space="preserve"> созыва</w:t>
      </w:r>
    </w:p>
    <w:p w:rsidR="0015191D" w:rsidRPr="00A133BE" w:rsidRDefault="0015191D" w:rsidP="00443B31">
      <w:pPr>
        <w:rPr>
          <w:rFonts w:ascii="Times New Roman" w:hAnsi="Times New Roman"/>
          <w:sz w:val="30"/>
          <w:szCs w:val="30"/>
          <w:lang w:val="ru-RU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639"/>
        <w:gridCol w:w="2977"/>
        <w:gridCol w:w="3969"/>
      </w:tblGrid>
      <w:tr w:rsidR="000A1E5B" w:rsidRPr="00307A39" w:rsidTr="00307A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B" w:rsidRPr="00A133BE" w:rsidRDefault="000A1E5B" w:rsidP="00A133BE">
            <w:pPr>
              <w:rPr>
                <w:rFonts w:ascii="Times New Roman" w:hAnsi="Times New Roman"/>
                <w:sz w:val="30"/>
                <w:szCs w:val="30"/>
              </w:rPr>
            </w:pPr>
            <w:r w:rsidRPr="00A133BE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B" w:rsidRPr="00A133BE" w:rsidRDefault="000A1E5B" w:rsidP="00A133BE">
            <w:pPr>
              <w:rPr>
                <w:rFonts w:ascii="Times New Roman" w:hAnsi="Times New Roman"/>
                <w:sz w:val="30"/>
                <w:szCs w:val="30"/>
              </w:rPr>
            </w:pPr>
            <w:r w:rsidRPr="00A133BE">
              <w:rPr>
                <w:rFonts w:ascii="Times New Roman" w:hAnsi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B" w:rsidRPr="00A133BE" w:rsidRDefault="000A1E5B" w:rsidP="00A133BE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>Занимаемая должность, 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B" w:rsidRPr="00A133BE" w:rsidRDefault="000A1E5B" w:rsidP="00A133BE">
            <w:pPr>
              <w:ind w:right="-203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Наименование </w:t>
            </w:r>
            <w:r w:rsidR="00A133BE" w:rsidRPr="00A133B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 номер </w:t>
            </w: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>избирательного округа</w:t>
            </w:r>
          </w:p>
        </w:tc>
      </w:tr>
      <w:tr w:rsidR="000A1E5B" w:rsidRPr="00307A39" w:rsidTr="00307A39">
        <w:trPr>
          <w:trHeight w:val="9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B" w:rsidRPr="00A133BE" w:rsidRDefault="000A1E5B" w:rsidP="00160AD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133BE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B" w:rsidRPr="00A133BE" w:rsidRDefault="000A1E5B" w:rsidP="009B4979">
            <w:pPr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</w:rPr>
              <w:t xml:space="preserve">Герасимович </w:t>
            </w:r>
          </w:p>
          <w:p w:rsidR="000A1E5B" w:rsidRPr="00A133BE" w:rsidRDefault="000A1E5B" w:rsidP="009B4979">
            <w:pPr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</w:rPr>
              <w:t>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B" w:rsidRPr="00A133BE" w:rsidRDefault="00160ADF" w:rsidP="000A1E5B">
            <w:pPr>
              <w:contextualSpacing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>механизатор отделения «Наримановское</w:t>
            </w:r>
            <w:r w:rsidR="000A1E5B" w:rsidRPr="00A133BE">
              <w:rPr>
                <w:rFonts w:ascii="Times New Roman" w:hAnsi="Times New Roman"/>
                <w:sz w:val="30"/>
                <w:szCs w:val="30"/>
                <w:lang w:val="ru-RU"/>
              </w:rPr>
              <w:t>» ОАО «Краснопольский»</w:t>
            </w:r>
          </w:p>
          <w:p w:rsidR="000A1E5B" w:rsidRPr="00A133BE" w:rsidRDefault="000A1E5B" w:rsidP="00FB62FC">
            <w:pPr>
              <w:contextualSpacing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E" w:rsidRPr="00A133BE" w:rsidRDefault="000A1E5B" w:rsidP="00A133BE">
            <w:pPr>
              <w:spacing w:line="280" w:lineRule="exact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val="ru-RU" w:eastAsia="ru-RU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Ленинский №</w:t>
            </w:r>
            <w:r w:rsidR="00160ADF"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 xml:space="preserve"> </w:t>
            </w:r>
            <w:r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1</w:t>
            </w:r>
            <w:r w:rsidR="00A133BE" w:rsidRPr="00A133BE">
              <w:rPr>
                <w:rFonts w:ascii="Times New Roman" w:eastAsia="Times New Roman" w:hAnsi="Times New Roman"/>
                <w:b/>
                <w:sz w:val="30"/>
                <w:szCs w:val="30"/>
                <w:lang w:val="ru-RU" w:eastAsia="ru-RU"/>
              </w:rPr>
              <w:t xml:space="preserve"> </w:t>
            </w:r>
          </w:p>
          <w:p w:rsidR="00A133BE" w:rsidRPr="00A133BE" w:rsidRDefault="00A133BE" w:rsidP="00A133BE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(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аг.Ленина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: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 ул.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Молодежная, 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ул.Центральная, д.Романов, д.Горенка, д.Грибы, </w:t>
            </w:r>
            <w:r w:rsidR="00307A39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            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п. Новый Свет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)</w:t>
            </w:r>
          </w:p>
          <w:p w:rsidR="000A1E5B" w:rsidRPr="00A133BE" w:rsidRDefault="000A1E5B" w:rsidP="00160ADF">
            <w:pPr>
              <w:ind w:right="-203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0A1E5B" w:rsidRPr="00307A39" w:rsidTr="00307A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B" w:rsidRPr="00A133BE" w:rsidRDefault="000A1E5B" w:rsidP="00160ADF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B" w:rsidRPr="00A133BE" w:rsidRDefault="000A1E5B" w:rsidP="009B4979">
            <w:pPr>
              <w:contextualSpacing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Песецкая</w:t>
            </w:r>
          </w:p>
          <w:p w:rsidR="000A1E5B" w:rsidRPr="00A133BE" w:rsidRDefault="000A1E5B" w:rsidP="009B4979">
            <w:pPr>
              <w:contextualSpacing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Наталья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B" w:rsidRPr="00A133BE" w:rsidRDefault="000A1E5B" w:rsidP="00FB62FC">
            <w:pPr>
              <w:contextualSpacing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воспитатель </w:t>
            </w:r>
            <w:r w:rsidR="00160ADF" w:rsidRPr="00A133B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дошкольного образования </w:t>
            </w: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>ГУО «Ленинская средняя школа Краснопольского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E" w:rsidRPr="00A133BE" w:rsidRDefault="000A1E5B" w:rsidP="00A133BE">
            <w:pPr>
              <w:spacing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Ленинский №</w:t>
            </w:r>
            <w:r w:rsidR="00160ADF"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 xml:space="preserve"> 2</w:t>
            </w:r>
          </w:p>
          <w:p w:rsidR="00A133BE" w:rsidRPr="00A133BE" w:rsidRDefault="00A133BE" w:rsidP="00A133BE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(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аг.Ленина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: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 ул.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Ленинская, 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ул.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Глиницкая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д.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Артёхов, 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д.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Стайки, 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п.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Весёлый, 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              п.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 Ковпита, 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п.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Некрасов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)</w:t>
            </w:r>
          </w:p>
          <w:p w:rsidR="000A1E5B" w:rsidRPr="00A133BE" w:rsidRDefault="000A1E5B" w:rsidP="00160ADF">
            <w:pPr>
              <w:ind w:right="-203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160ADF" w:rsidRPr="00A133BE" w:rsidTr="00307A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DF" w:rsidRPr="00A133BE" w:rsidRDefault="00160ADF" w:rsidP="00160ADF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DF" w:rsidRPr="00A133BE" w:rsidRDefault="00160ADF" w:rsidP="006B4511">
            <w:pPr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</w:rPr>
              <w:t>Никифоров</w:t>
            </w:r>
          </w:p>
          <w:p w:rsidR="00160ADF" w:rsidRPr="00A133BE" w:rsidRDefault="00160ADF" w:rsidP="006B4511">
            <w:pPr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</w:rPr>
              <w:t>Владимир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F" w:rsidRPr="00A133BE" w:rsidRDefault="00160ADF" w:rsidP="006B4511">
            <w:pPr>
              <w:contextualSpacing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>учитель ГУО «Ленинская средняя школа Краснопольского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E" w:rsidRPr="00A133BE" w:rsidRDefault="00160ADF" w:rsidP="00A133BE">
            <w:pPr>
              <w:spacing w:line="280" w:lineRule="exact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val="ru-RU" w:eastAsia="ru-RU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Горский № 3</w:t>
            </w:r>
            <w:r w:rsidR="00A133BE" w:rsidRPr="00A133BE">
              <w:rPr>
                <w:rFonts w:ascii="Times New Roman" w:eastAsia="Times New Roman" w:hAnsi="Times New Roman"/>
                <w:b/>
                <w:sz w:val="30"/>
                <w:szCs w:val="30"/>
                <w:lang w:val="ru-RU" w:eastAsia="ru-RU"/>
              </w:rPr>
              <w:t xml:space="preserve"> </w:t>
            </w:r>
          </w:p>
          <w:p w:rsidR="00A133BE" w:rsidRPr="00A133BE" w:rsidRDefault="00A133BE" w:rsidP="00A133BE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(аг. 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Горы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: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ул.Центральная, ул. Садовая)</w:t>
            </w:r>
          </w:p>
          <w:p w:rsidR="00160ADF" w:rsidRPr="00A133BE" w:rsidRDefault="00160ADF" w:rsidP="00160ADF">
            <w:pPr>
              <w:ind w:right="-203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160ADF" w:rsidRPr="00307A39" w:rsidTr="00307A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DF" w:rsidRPr="00A133BE" w:rsidRDefault="00160ADF" w:rsidP="00160ADF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DF" w:rsidRPr="00A133BE" w:rsidRDefault="00160ADF" w:rsidP="009B4979">
            <w:pPr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Мельникова Галина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F" w:rsidRPr="00A133BE" w:rsidRDefault="00160ADF" w:rsidP="000A1E5B">
            <w:pPr>
              <w:contextualSpacing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>почтальон отделения почтовой связи Горы Краснопольского участка почтовой связи Кричевского регионального узла почтовой связи Могилевского филиала РУП «Белпочта»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E" w:rsidRPr="00A133BE" w:rsidRDefault="00160ADF" w:rsidP="00160ADF">
            <w:pPr>
              <w:ind w:right="-203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val="ru-RU" w:eastAsia="ru-RU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Горский № 4</w:t>
            </w:r>
            <w:r w:rsidR="00A133BE" w:rsidRPr="00A133BE">
              <w:rPr>
                <w:rFonts w:ascii="Times New Roman" w:eastAsia="Times New Roman" w:hAnsi="Times New Roman"/>
                <w:b/>
                <w:sz w:val="30"/>
                <w:szCs w:val="30"/>
                <w:lang w:val="ru-RU" w:eastAsia="ru-RU"/>
              </w:rPr>
              <w:t xml:space="preserve"> </w:t>
            </w:r>
          </w:p>
          <w:p w:rsidR="00160ADF" w:rsidRPr="00A133BE" w:rsidRDefault="00A133BE" w:rsidP="00A133BE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(аг. 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Горы 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ул. 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Братьев Борискиных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, д.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Бирюли, 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д.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Дерновая, 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д.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Дубровка, 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п.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Полядки, 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п.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Средний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)</w:t>
            </w:r>
          </w:p>
        </w:tc>
      </w:tr>
      <w:tr w:rsidR="00160ADF" w:rsidRPr="00A133BE" w:rsidTr="00307A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DF" w:rsidRPr="00A133BE" w:rsidRDefault="00160ADF" w:rsidP="00160ADF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DF" w:rsidRPr="00A133BE" w:rsidRDefault="00160ADF" w:rsidP="009B4979">
            <w:pPr>
              <w:contextualSpacing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 xml:space="preserve">Понимаев </w:t>
            </w:r>
          </w:p>
          <w:p w:rsidR="00160ADF" w:rsidRPr="00A133BE" w:rsidRDefault="00160ADF" w:rsidP="009B4979">
            <w:pPr>
              <w:contextualSpacing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Петр Петрович</w:t>
            </w:r>
          </w:p>
          <w:p w:rsidR="00160ADF" w:rsidRPr="00A133BE" w:rsidRDefault="00160ADF" w:rsidP="009B4979">
            <w:pPr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F" w:rsidRPr="00A133BE" w:rsidRDefault="00160ADF" w:rsidP="000A1E5B">
            <w:pPr>
              <w:contextualSpacing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133BE">
              <w:rPr>
                <w:rFonts w:ascii="Times New Roman" w:hAnsi="Times New Roman"/>
                <w:sz w:val="30"/>
                <w:szCs w:val="30"/>
                <w:lang w:val="ru-RU"/>
              </w:rPr>
              <w:t>председатель Горского сельского исполнительного комитета</w:t>
            </w:r>
          </w:p>
          <w:p w:rsidR="00160ADF" w:rsidRPr="00A133BE" w:rsidRDefault="00160ADF" w:rsidP="00FB62FC">
            <w:pPr>
              <w:contextualSpacing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60ADF" w:rsidRPr="00A133BE" w:rsidRDefault="00160ADF" w:rsidP="00FB62FC">
            <w:pPr>
              <w:contextualSpacing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E" w:rsidRPr="00A133BE" w:rsidRDefault="00160ADF" w:rsidP="00160ADF">
            <w:pPr>
              <w:ind w:right="-203"/>
              <w:jc w:val="both"/>
              <w:rPr>
                <w:rFonts w:ascii="Times New Roman" w:eastAsia="Times New Roman" w:hAnsi="Times New Roman"/>
                <w:b/>
                <w:sz w:val="30"/>
                <w:szCs w:val="30"/>
                <w:lang w:val="ru-RU" w:eastAsia="ru-RU"/>
              </w:rPr>
            </w:pPr>
            <w:r w:rsidRPr="00A133BE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Горский № 5</w:t>
            </w:r>
            <w:r w:rsidR="00A133BE" w:rsidRPr="00A133BE">
              <w:rPr>
                <w:rFonts w:ascii="Times New Roman" w:eastAsia="Times New Roman" w:hAnsi="Times New Roman"/>
                <w:b/>
                <w:sz w:val="30"/>
                <w:szCs w:val="30"/>
                <w:lang w:val="ru-RU" w:eastAsia="ru-RU"/>
              </w:rPr>
              <w:t xml:space="preserve"> </w:t>
            </w:r>
          </w:p>
          <w:p w:rsidR="00160ADF" w:rsidRPr="00A133BE" w:rsidRDefault="00A133BE" w:rsidP="00A133BE">
            <w:pPr>
              <w:ind w:right="34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(аг. 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Горы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: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ул.Молодежная, ул.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Луговая, </w:t>
            </w:r>
            <w:r w:rsidR="00307A39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                      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пер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.</w:t>
            </w:r>
            <w:r w:rsidRPr="00A133BE"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 xml:space="preserve"> Молодежный</w:t>
            </w:r>
            <w:r>
              <w:rPr>
                <w:rFonts w:ascii="Times New Roman" w:eastAsia="Times New Roman" w:hAnsi="Times New Roman"/>
                <w:sz w:val="30"/>
                <w:szCs w:val="30"/>
                <w:lang w:val="ru-RU" w:eastAsia="ru-RU"/>
              </w:rPr>
              <w:t>)</w:t>
            </w:r>
          </w:p>
        </w:tc>
      </w:tr>
    </w:tbl>
    <w:p w:rsidR="0015191D" w:rsidRPr="00A133BE" w:rsidRDefault="0015191D" w:rsidP="0015191D">
      <w:pPr>
        <w:pStyle w:val="a3"/>
        <w:ind w:left="3795"/>
        <w:rPr>
          <w:sz w:val="30"/>
          <w:szCs w:val="30"/>
          <w:lang w:val="ru-RU"/>
        </w:rPr>
      </w:pPr>
    </w:p>
    <w:sectPr w:rsidR="0015191D" w:rsidRPr="00A133BE" w:rsidSect="0015191D">
      <w:pgSz w:w="11906" w:h="16838"/>
      <w:pgMar w:top="426" w:right="567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5191D"/>
    <w:rsid w:val="00031B28"/>
    <w:rsid w:val="000A1E5B"/>
    <w:rsid w:val="0015191D"/>
    <w:rsid w:val="00160ADF"/>
    <w:rsid w:val="002E151F"/>
    <w:rsid w:val="00307A39"/>
    <w:rsid w:val="003B258D"/>
    <w:rsid w:val="004074BB"/>
    <w:rsid w:val="00443B31"/>
    <w:rsid w:val="00546174"/>
    <w:rsid w:val="00870A53"/>
    <w:rsid w:val="009C5041"/>
    <w:rsid w:val="00A133BE"/>
    <w:rsid w:val="00CE0019"/>
    <w:rsid w:val="00D27B89"/>
    <w:rsid w:val="00E24895"/>
    <w:rsid w:val="00F4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1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19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9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9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9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9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9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9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9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9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19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19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19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19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19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19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19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19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191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519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519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519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5191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5191D"/>
    <w:rPr>
      <w:b/>
      <w:bCs/>
    </w:rPr>
  </w:style>
  <w:style w:type="character" w:styleId="a9">
    <w:name w:val="Emphasis"/>
    <w:basedOn w:val="a0"/>
    <w:uiPriority w:val="20"/>
    <w:qFormat/>
    <w:rsid w:val="0015191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5191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5191D"/>
    <w:rPr>
      <w:i/>
    </w:rPr>
  </w:style>
  <w:style w:type="character" w:customStyle="1" w:styleId="22">
    <w:name w:val="Цитата 2 Знак"/>
    <w:basedOn w:val="a0"/>
    <w:link w:val="21"/>
    <w:uiPriority w:val="29"/>
    <w:rsid w:val="001519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19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5191D"/>
    <w:rPr>
      <w:b/>
      <w:i/>
      <w:sz w:val="24"/>
    </w:rPr>
  </w:style>
  <w:style w:type="character" w:styleId="ad">
    <w:name w:val="Subtle Emphasis"/>
    <w:uiPriority w:val="19"/>
    <w:qFormat/>
    <w:rsid w:val="001519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19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19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19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19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19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Mastercomp</cp:lastModifiedBy>
  <cp:revision>4</cp:revision>
  <cp:lastPrinted>2023-04-19T07:08:00Z</cp:lastPrinted>
  <dcterms:created xsi:type="dcterms:W3CDTF">2024-03-13T11:27:00Z</dcterms:created>
  <dcterms:modified xsi:type="dcterms:W3CDTF">2024-03-13T13:45:00Z</dcterms:modified>
</cp:coreProperties>
</file>